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6D6A" w14:textId="77777777" w:rsidR="00B830EF" w:rsidRDefault="00B830EF" w:rsidP="00295E52">
      <w:pPr>
        <w:rPr>
          <w:b/>
        </w:rPr>
      </w:pPr>
    </w:p>
    <w:p w14:paraId="77E843E3" w14:textId="77777777" w:rsidR="00295E52" w:rsidRPr="00295E52" w:rsidRDefault="00295E52" w:rsidP="00295E52">
      <w:pPr>
        <w:rPr>
          <w:b/>
        </w:rPr>
      </w:pPr>
      <w:r w:rsidRPr="00295E52">
        <w:rPr>
          <w:b/>
        </w:rPr>
        <w:t>Чурганов Анатолий Петрович</w:t>
      </w:r>
    </w:p>
    <w:p w14:paraId="3785AF9C" w14:textId="37C40721" w:rsidR="001A6A26" w:rsidRDefault="00295E52" w:rsidP="00295E52">
      <w:pPr>
        <w:rPr>
          <w:i/>
        </w:rPr>
      </w:pPr>
      <w:r w:rsidRPr="00295E52">
        <w:rPr>
          <w:i/>
        </w:rPr>
        <w:t xml:space="preserve">Учетные карточки </w:t>
      </w:r>
      <w:r w:rsidR="001A6A26" w:rsidRPr="001A6A26">
        <w:rPr>
          <w:i/>
        </w:rPr>
        <w:t>лагерей Пермь-35 и Пермь-37</w:t>
      </w:r>
    </w:p>
    <w:p w14:paraId="0E92E44E" w14:textId="04226B94" w:rsidR="00295E52" w:rsidRPr="00295E52" w:rsidRDefault="00295E52" w:rsidP="00295E52">
      <w:r w:rsidRPr="00295E52">
        <w:t xml:space="preserve">Родился 30 марта 1923 г. д. </w:t>
      </w:r>
      <w:proofErr w:type="spellStart"/>
      <w:r w:rsidRPr="00295E52">
        <w:t>Марьевка</w:t>
      </w:r>
      <w:proofErr w:type="spellEnd"/>
      <w:r w:rsidRPr="00295E52">
        <w:t xml:space="preserve"> Воротынского района Горьковской области. Русский. Образование среднее. Адрес: г. Сочи, ул. Труда д. 21 кв. 5. Профессия (специальность): экономист. Место работы, должность: пенсионер, инвалид труда 2 группы по зрению.</w:t>
      </w:r>
    </w:p>
    <w:p w14:paraId="344D4EF7" w14:textId="77777777" w:rsidR="00295E52" w:rsidRPr="00295E52" w:rsidRDefault="00295E52" w:rsidP="00295E52">
      <w:r w:rsidRPr="00295E52">
        <w:t>Ранее не судим.</w:t>
      </w:r>
    </w:p>
    <w:p w14:paraId="14DB3047" w14:textId="77777777" w:rsidR="00295E52" w:rsidRPr="00295E52" w:rsidRDefault="00295E52" w:rsidP="00295E52">
      <w:r w:rsidRPr="00295E52">
        <w:t>Арестован 11 июня 1981 г. прокуратурой Советского района г. Сочи Краснодарского края. Характер преступления: Распространение ложных клеветнических измышлений, порочащих советский государственный и общественный строй. Ст. 190-1 УК РСФСР.</w:t>
      </w:r>
    </w:p>
    <w:p w14:paraId="37D7BF67" w14:textId="77777777" w:rsidR="00295E52" w:rsidRPr="00295E52" w:rsidRDefault="00295E52" w:rsidP="00295E52">
      <w:r w:rsidRPr="00295E52">
        <w:t>Осужден 15 января 1982 г. судебной коллегией по уголовным делам Краснодарского краевого суда в г. Краснодаре ст. 70 ч. 1, 130 ч. 3, 130 ч. 2</w:t>
      </w:r>
      <w:r w:rsidR="00286AED">
        <w:t>,3</w:t>
      </w:r>
      <w:r w:rsidRPr="00295E52">
        <w:t xml:space="preserve">, 147 ч. 1, </w:t>
      </w:r>
      <w:proofErr w:type="gramStart"/>
      <w:r w:rsidRPr="00295E52">
        <w:t>40  УК</w:t>
      </w:r>
      <w:proofErr w:type="gramEnd"/>
      <w:r w:rsidRPr="00295E52">
        <w:t xml:space="preserve"> РСФСР. Срок 6 лет, ссылка 3 года. Приговор вступил в законную силу </w:t>
      </w:r>
      <w:r w:rsidR="00286AED">
        <w:t>3</w:t>
      </w:r>
      <w:r w:rsidRPr="00295E52">
        <w:t>1 марта 1982 г. Начало срока 11 июня 1981 г. Конец срока 11 июня 1987 г.</w:t>
      </w:r>
    </w:p>
    <w:p w14:paraId="6AD6A151" w14:textId="77777777" w:rsidR="00295E52" w:rsidRPr="00295E52" w:rsidRDefault="00295E52" w:rsidP="00295E52">
      <w:r w:rsidRPr="00295E52">
        <w:t>Особые отметки «а/с», «ссылка»</w:t>
      </w:r>
    </w:p>
    <w:p w14:paraId="46F78488" w14:textId="77777777" w:rsidR="00295E52" w:rsidRPr="00295E52" w:rsidRDefault="00295E52" w:rsidP="00295E52">
      <w:r w:rsidRPr="00295E52">
        <w:t>Прибыл в ИТК-37 из СИ № 1 г. Краснодара 10 июля 1982 г.</w:t>
      </w:r>
    </w:p>
    <w:p w14:paraId="20A422A9" w14:textId="77777777" w:rsidR="00295E52" w:rsidRPr="00295E52" w:rsidRDefault="00295E52" w:rsidP="00295E52">
      <w:r w:rsidRPr="00295E52">
        <w:t>Выбыл из ИТК-37 в ИТК-35 (</w:t>
      </w:r>
      <w:proofErr w:type="spellStart"/>
      <w:r w:rsidRPr="00295E52">
        <w:t>больн</w:t>
      </w:r>
      <w:proofErr w:type="spellEnd"/>
      <w:r w:rsidRPr="00295E52">
        <w:t>) 30 июня 1983 г.</w:t>
      </w:r>
    </w:p>
    <w:p w14:paraId="53D26B49" w14:textId="77777777" w:rsidR="00295E52" w:rsidRPr="00295E52" w:rsidRDefault="00295E52" w:rsidP="00295E52">
      <w:r w:rsidRPr="00295E52">
        <w:t>Прибыл в ИТК-37 из ИТК-35 10 августа 1983 г.</w:t>
      </w:r>
    </w:p>
    <w:p w14:paraId="4A6AAAB5" w14:textId="77777777" w:rsidR="00295E52" w:rsidRPr="00295E52" w:rsidRDefault="00295E52" w:rsidP="00295E52">
      <w:r w:rsidRPr="00295E52">
        <w:t>Выбыл из ИТК-37 в ИТК-35 22 марта 1984 г.</w:t>
      </w:r>
    </w:p>
    <w:p w14:paraId="7923BDC3" w14:textId="77777777" w:rsidR="00295E52" w:rsidRPr="00295E52" w:rsidRDefault="00295E52" w:rsidP="00295E52">
      <w:r w:rsidRPr="00295E52">
        <w:t>Прибыл в ИТК-37 из ИТК-35 3 мая 1984 г.</w:t>
      </w:r>
    </w:p>
    <w:p w14:paraId="6B33E423" w14:textId="77777777" w:rsidR="00295E52" w:rsidRPr="00295E52" w:rsidRDefault="00295E52" w:rsidP="00295E52">
      <w:r w:rsidRPr="00295E52">
        <w:t>Постановлением Президиума Верховного суда РСФСР г. Москва от 21 ноября 1984 г. ст. 130 ч. 2, 130 ч. 3, 147 ч. 1 отменены, считать осужденным по ст. 70 ч. 1 УК РСФСР к 5 годам со ссылкой на 3 года. Коней срока 11 июня 1986 г.</w:t>
      </w:r>
    </w:p>
    <w:p w14:paraId="40C40E1F" w14:textId="77777777" w:rsidR="00295E52" w:rsidRPr="00295E52" w:rsidRDefault="00295E52" w:rsidP="00295E52">
      <w:r w:rsidRPr="00295E52">
        <w:t xml:space="preserve">Выбыл из ИТК-37 в ИТК-35 11 февраля 1985 г. </w:t>
      </w:r>
    </w:p>
    <w:p w14:paraId="3C5E9B65" w14:textId="77777777" w:rsidR="00295E52" w:rsidRPr="00295E52" w:rsidRDefault="00295E52" w:rsidP="00295E52">
      <w:r w:rsidRPr="00295E52">
        <w:t xml:space="preserve">Выбыл из ИТК-35 </w:t>
      </w:r>
      <w:r w:rsidR="00286AED">
        <w:t xml:space="preserve">15 февраля 1986 г. </w:t>
      </w:r>
      <w:r w:rsidRPr="00295E52">
        <w:t>в СИЗО Перми</w:t>
      </w:r>
    </w:p>
    <w:p w14:paraId="147C4D42" w14:textId="77777777" w:rsidR="00295E52" w:rsidRPr="00295E52" w:rsidRDefault="00295E52" w:rsidP="00295E52">
      <w:r w:rsidRPr="00295E52">
        <w:t xml:space="preserve">Прибыл в ИТК-35 из СИЗО -1 г. Перми </w:t>
      </w:r>
      <w:r w:rsidR="00286AED">
        <w:t>3 марта 1986 г.</w:t>
      </w:r>
    </w:p>
    <w:p w14:paraId="7FAC8F1A" w14:textId="77777777" w:rsidR="00295E52" w:rsidRPr="00295E52" w:rsidRDefault="00295E52" w:rsidP="00295E52">
      <w:r w:rsidRPr="00295E52">
        <w:t>Выбыл из ИТК-35 в ссылку 2 июня 1986 г. в распоряжение УВД Уральского облисполкома Казахской ССР,</w:t>
      </w:r>
    </w:p>
    <w:p w14:paraId="19FAC625" w14:textId="77777777" w:rsidR="00295E52" w:rsidRPr="00FA717C" w:rsidRDefault="00295E52" w:rsidP="00295E52"/>
    <w:p w14:paraId="449029EC" w14:textId="77777777" w:rsidR="00295E52" w:rsidRDefault="00295E52"/>
    <w:p w14:paraId="69A50A37" w14:textId="77777777" w:rsidR="00295E52" w:rsidRDefault="00295E52"/>
    <w:sectPr w:rsidR="002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34C67" w14:textId="77777777" w:rsidR="00DC7147" w:rsidRDefault="00DC7147" w:rsidP="006524D5">
      <w:pPr>
        <w:spacing w:after="0" w:line="240" w:lineRule="auto"/>
      </w:pPr>
      <w:r>
        <w:separator/>
      </w:r>
    </w:p>
  </w:endnote>
  <w:endnote w:type="continuationSeparator" w:id="0">
    <w:p w14:paraId="3816E34F" w14:textId="77777777" w:rsidR="00DC7147" w:rsidRDefault="00DC7147" w:rsidP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B5EE" w14:textId="77777777" w:rsidR="00DC7147" w:rsidRDefault="00DC7147" w:rsidP="006524D5">
      <w:pPr>
        <w:spacing w:after="0" w:line="240" w:lineRule="auto"/>
      </w:pPr>
      <w:r>
        <w:separator/>
      </w:r>
    </w:p>
  </w:footnote>
  <w:footnote w:type="continuationSeparator" w:id="0">
    <w:p w14:paraId="6F41205C" w14:textId="77777777" w:rsidR="00DC7147" w:rsidRDefault="00DC7147" w:rsidP="00652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E52"/>
    <w:rsid w:val="00070569"/>
    <w:rsid w:val="001A6A26"/>
    <w:rsid w:val="00286AED"/>
    <w:rsid w:val="00295E52"/>
    <w:rsid w:val="00463032"/>
    <w:rsid w:val="005C72B2"/>
    <w:rsid w:val="006116C3"/>
    <w:rsid w:val="006524D5"/>
    <w:rsid w:val="007A35AB"/>
    <w:rsid w:val="00864399"/>
    <w:rsid w:val="00B830EF"/>
    <w:rsid w:val="00CC3E6F"/>
    <w:rsid w:val="00DC7147"/>
    <w:rsid w:val="00DD2D26"/>
    <w:rsid w:val="00E1659A"/>
    <w:rsid w:val="00ED201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09E1"/>
  <w15:docId w15:val="{BCEC7F86-CBCD-40F5-B2C0-C09C84D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4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4D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2016-03-10T05:58:00Z</dcterms:created>
  <dcterms:modified xsi:type="dcterms:W3CDTF">2020-08-22T04:42:00Z</dcterms:modified>
</cp:coreProperties>
</file>